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928" w:rsidRDefault="001F6928" w:rsidP="001F69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оценить работу организации АУ «Енгорбойский сельский Дом культуры»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Енгорбойское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» СП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Закаменский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        используйте – 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1F692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код</w:t>
      </w:r>
    </w:p>
    <w:p w:rsidR="001F6928" w:rsidRDefault="001F6928" w:rsidP="001F692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F6928" w:rsidRDefault="001F6928" w:rsidP="001F69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6928" w:rsidRDefault="001F6928" w:rsidP="001F6928">
      <w:r>
        <w:rPr>
          <w:noProof/>
          <w:lang w:eastAsia="ru-RU"/>
        </w:rPr>
        <w:drawing>
          <wp:inline distT="0" distB="0" distL="0" distR="0" wp14:anchorId="151A11A4" wp14:editId="24237B19">
            <wp:extent cx="5699222" cy="5791200"/>
            <wp:effectExtent l="0" t="0" r="0" b="0"/>
            <wp:docPr id="10" name="Рисунок 9">
              <a:extLst xmlns:a="http://schemas.openxmlformats.org/drawingml/2006/main">
                <a:ext uri="{FF2B5EF4-FFF2-40B4-BE49-F238E27FC236}">
                  <a16:creationId xmlns:xdr="http://schemas.openxmlformats.org/drawingml/2006/spreadsheetDrawing" xmlns:a16="http://schemas.microsoft.com/office/drawing/2014/main" xmlns="" xmlns:lc="http://schemas.openxmlformats.org/drawingml/2006/lockedCanvas" id="{1B8E4254-13C6-4BD3-8527-74275948721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>
                      <a:extLst>
                        <a:ext uri="{FF2B5EF4-FFF2-40B4-BE49-F238E27FC236}">
                          <a16:creationId xmlns:xdr="http://schemas.openxmlformats.org/drawingml/2006/spreadsheetDrawing" xmlns:a16="http://schemas.microsoft.com/office/drawing/2014/main" xmlns="" xmlns:lc="http://schemas.openxmlformats.org/drawingml/2006/lockedCanvas" id="{1B8E4254-13C6-4BD3-8527-74275948721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99222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6928" w:rsidRDefault="001F6928"/>
    <w:sectPr w:rsidR="001F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C60"/>
    <w:rsid w:val="001F6928"/>
    <w:rsid w:val="009B1F6B"/>
    <w:rsid w:val="00E7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6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69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6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69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АУ Енгорбойский сДК</dc:creator>
  <cp:lastModifiedBy>АУ Енгорбойский сДК</cp:lastModifiedBy>
  <cp:revision>2</cp:revision>
  <cp:lastPrinted>2024-12-20T04:15:00Z</cp:lastPrinted>
  <dcterms:created xsi:type="dcterms:W3CDTF">2024-12-20T04:17:00Z</dcterms:created>
  <dcterms:modified xsi:type="dcterms:W3CDTF">2024-12-20T04:17:00Z</dcterms:modified>
</cp:coreProperties>
</file>